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9" w:rsidRDefault="00DB6D55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1F0A47" wp14:editId="25DA251B">
            <wp:simplePos x="0" y="0"/>
            <wp:positionH relativeFrom="column">
              <wp:posOffset>2881630</wp:posOffset>
            </wp:positionH>
            <wp:positionV relativeFrom="paragraph">
              <wp:posOffset>139065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B9" w:rsidRDefault="005E35B9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5E35B9" w:rsidRDefault="005E35B9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от «</w:t>
      </w:r>
      <w:r w:rsidR="00DB6D55">
        <w:rPr>
          <w:sz w:val="28"/>
          <w:szCs w:val="28"/>
        </w:rPr>
        <w:t>22</w:t>
      </w:r>
      <w:r w:rsidRPr="00D7218F">
        <w:rPr>
          <w:sz w:val="28"/>
          <w:szCs w:val="28"/>
        </w:rPr>
        <w:t>»</w:t>
      </w:r>
      <w:r w:rsidR="00DB6D55">
        <w:rPr>
          <w:sz w:val="28"/>
          <w:szCs w:val="28"/>
        </w:rPr>
        <w:t xml:space="preserve"> апреля</w:t>
      </w:r>
      <w:r w:rsidRPr="00D7218F">
        <w:rPr>
          <w:sz w:val="28"/>
          <w:szCs w:val="28"/>
        </w:rPr>
        <w:t xml:space="preserve">  2014      </w:t>
      </w:r>
      <w:r w:rsidR="00DB6D55">
        <w:rPr>
          <w:sz w:val="28"/>
          <w:szCs w:val="28"/>
        </w:rPr>
        <w:t xml:space="preserve">        </w:t>
      </w:r>
      <w:r w:rsidRPr="00D7218F">
        <w:rPr>
          <w:sz w:val="28"/>
          <w:szCs w:val="28"/>
        </w:rPr>
        <w:t xml:space="preserve"> №</w:t>
      </w:r>
      <w:r w:rsidR="00DB6D55">
        <w:rPr>
          <w:sz w:val="28"/>
          <w:szCs w:val="28"/>
        </w:rPr>
        <w:t>32</w:t>
      </w: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sz w:val="28"/>
          <w:szCs w:val="28"/>
        </w:rPr>
      </w:pPr>
    </w:p>
    <w:p w:rsidR="00D7218F" w:rsidRPr="00D7218F" w:rsidRDefault="00D7218F" w:rsidP="00D7218F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7218F" w:rsidRPr="00D7218F" w:rsidTr="00DB6D55">
        <w:tc>
          <w:tcPr>
            <w:tcW w:w="5070" w:type="dxa"/>
            <w:shd w:val="clear" w:color="auto" w:fill="auto"/>
          </w:tcPr>
          <w:p w:rsidR="00D7218F" w:rsidRPr="00D7218F" w:rsidRDefault="00D7218F" w:rsidP="00062823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 xml:space="preserve">О внесении изменений в </w:t>
            </w:r>
            <w:r w:rsidR="00DB6D55">
              <w:rPr>
                <w:sz w:val="28"/>
                <w:szCs w:val="28"/>
              </w:rPr>
              <w:t xml:space="preserve">муниципальную программу </w:t>
            </w:r>
            <w:r w:rsidR="00DB6D55" w:rsidRPr="00D7218F">
              <w:rPr>
                <w:sz w:val="28"/>
                <w:szCs w:val="28"/>
              </w:rPr>
              <w:t>«Обеспечение деятельности Каменского сельского поселения Кардымовского района Смоленской области» на 2014-2016 годы</w:t>
            </w:r>
            <w:r w:rsidR="00DB6D55">
              <w:rPr>
                <w:sz w:val="28"/>
                <w:szCs w:val="28"/>
              </w:rPr>
              <w:t xml:space="preserve">, утвержденную </w:t>
            </w:r>
            <w:r w:rsidRPr="00427A15">
              <w:rPr>
                <w:sz w:val="28"/>
                <w:szCs w:val="28"/>
              </w:rPr>
              <w:t>постановление</w:t>
            </w:r>
            <w:r w:rsidR="00DB6D55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</w:t>
            </w:r>
            <w:r w:rsidR="00DB6D55">
              <w:rPr>
                <w:sz w:val="28"/>
                <w:szCs w:val="28"/>
              </w:rPr>
              <w:t xml:space="preserve">от </w:t>
            </w:r>
            <w:r w:rsidRPr="00427A15">
              <w:rPr>
                <w:sz w:val="28"/>
                <w:szCs w:val="28"/>
              </w:rPr>
              <w:t>16.01.2014</w:t>
            </w:r>
            <w:r w:rsidR="00DB6D55">
              <w:rPr>
                <w:sz w:val="28"/>
                <w:szCs w:val="28"/>
              </w:rPr>
              <w:t xml:space="preserve"> №4 </w:t>
            </w:r>
          </w:p>
        </w:tc>
      </w:tr>
    </w:tbl>
    <w:p w:rsidR="00D7218F" w:rsidRPr="00D7218F" w:rsidRDefault="00D7218F" w:rsidP="00D7218F">
      <w:pPr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rPr>
          <w:b/>
          <w:sz w:val="28"/>
          <w:szCs w:val="28"/>
        </w:rPr>
      </w:pPr>
      <w:r w:rsidRPr="00D7218F">
        <w:rPr>
          <w:sz w:val="28"/>
          <w:szCs w:val="28"/>
        </w:rPr>
        <w:t xml:space="preserve">                                   </w:t>
      </w:r>
      <w:proofErr w:type="gramStart"/>
      <w:r w:rsidRPr="00D7218F">
        <w:rPr>
          <w:b/>
          <w:sz w:val="28"/>
          <w:szCs w:val="28"/>
        </w:rPr>
        <w:t>П</w:t>
      </w:r>
      <w:proofErr w:type="gramEnd"/>
      <w:r w:rsidRPr="00D7218F">
        <w:rPr>
          <w:b/>
          <w:sz w:val="28"/>
          <w:szCs w:val="28"/>
        </w:rPr>
        <w:t xml:space="preserve"> О С Т А Н О В Л Я Е Т:</w:t>
      </w: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D7218F" w:rsidRPr="00427A15" w:rsidRDefault="00427A15" w:rsidP="00427A15">
      <w:pPr>
        <w:pStyle w:val="a4"/>
        <w:numPr>
          <w:ilvl w:val="0"/>
          <w:numId w:val="1"/>
        </w:numPr>
        <w:tabs>
          <w:tab w:val="left" w:pos="709"/>
        </w:tabs>
        <w:ind w:left="0" w:right="-1" w:firstLine="708"/>
        <w:jc w:val="both"/>
        <w:rPr>
          <w:sz w:val="28"/>
          <w:szCs w:val="28"/>
        </w:rPr>
      </w:pPr>
      <w:r w:rsidRPr="00427A15">
        <w:rPr>
          <w:sz w:val="28"/>
          <w:szCs w:val="28"/>
        </w:rPr>
        <w:t xml:space="preserve">Внести изменения </w:t>
      </w:r>
      <w:r w:rsidR="00FC2B0C">
        <w:rPr>
          <w:sz w:val="28"/>
          <w:szCs w:val="28"/>
        </w:rPr>
        <w:t xml:space="preserve">в муниципальную программу </w:t>
      </w:r>
      <w:r w:rsidR="00FC2B0C" w:rsidRPr="00427A15">
        <w:rPr>
          <w:sz w:val="28"/>
          <w:szCs w:val="28"/>
        </w:rPr>
        <w:t>«Обеспечение деятельности Каменского сельского поселения Кардымовского района Смоленской области» на 2014-2016 годы</w:t>
      </w:r>
      <w:r w:rsidR="007F18B9">
        <w:rPr>
          <w:sz w:val="28"/>
          <w:szCs w:val="28"/>
        </w:rPr>
        <w:t>, утвержденную</w:t>
      </w:r>
      <w:r w:rsidRPr="00427A15">
        <w:rPr>
          <w:sz w:val="28"/>
          <w:szCs w:val="28"/>
        </w:rPr>
        <w:t xml:space="preserve"> постановление</w:t>
      </w:r>
      <w:r w:rsidR="007F18B9">
        <w:rPr>
          <w:sz w:val="28"/>
          <w:szCs w:val="28"/>
        </w:rPr>
        <w:t>м</w:t>
      </w:r>
      <w:r w:rsidRPr="00427A15">
        <w:rPr>
          <w:sz w:val="28"/>
          <w:szCs w:val="28"/>
        </w:rPr>
        <w:t xml:space="preserve"> Администрации Каменского сельского поселения Кардымовского района Смоленской области №4 от 16.01.2014</w:t>
      </w:r>
      <w:bookmarkStart w:id="0" w:name="_GoBack"/>
      <w:bookmarkEnd w:id="0"/>
      <w:r w:rsidR="007F18B9">
        <w:rPr>
          <w:sz w:val="28"/>
          <w:szCs w:val="28"/>
        </w:rPr>
        <w:t>, следующие изменения:</w:t>
      </w:r>
    </w:p>
    <w:p w:rsidR="00427A15" w:rsidRPr="007F18B9" w:rsidRDefault="007F18B9" w:rsidP="007F18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18B9">
        <w:rPr>
          <w:rFonts w:ascii="Times New Roman" w:hAnsi="Times New Roman" w:cs="Times New Roman"/>
          <w:sz w:val="28"/>
          <w:szCs w:val="28"/>
        </w:rPr>
        <w:t>- п</w:t>
      </w:r>
      <w:r w:rsidR="00427A15" w:rsidRPr="007F18B9">
        <w:rPr>
          <w:rFonts w:ascii="Times New Roman" w:hAnsi="Times New Roman" w:cs="Times New Roman"/>
          <w:sz w:val="28"/>
          <w:szCs w:val="28"/>
        </w:rPr>
        <w:t>риложение №1</w:t>
      </w:r>
      <w:r w:rsidRPr="007F1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8B9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F18B9">
        <w:rPr>
          <w:sz w:val="28"/>
          <w:szCs w:val="28"/>
        </w:rPr>
        <w:t xml:space="preserve"> </w:t>
      </w:r>
      <w:r w:rsidRPr="007F18B9">
        <w:rPr>
          <w:rFonts w:ascii="Times New Roman" w:hAnsi="Times New Roman" w:cs="Times New Roman"/>
          <w:sz w:val="28"/>
          <w:szCs w:val="28"/>
        </w:rPr>
        <w:t>к</w:t>
      </w:r>
      <w:r w:rsidRPr="007F18B9">
        <w:rPr>
          <w:rFonts w:ascii="Times New Roman" w:hAnsi="Times New Roman" w:cs="Times New Roman"/>
        </w:rPr>
        <w:t xml:space="preserve">  </w:t>
      </w:r>
      <w:r w:rsidRPr="007F18B9">
        <w:rPr>
          <w:rFonts w:ascii="Times New Roman" w:hAnsi="Times New Roman" w:cs="Times New Roman"/>
          <w:sz w:val="28"/>
          <w:szCs w:val="28"/>
        </w:rPr>
        <w:t xml:space="preserve">Муниципальной  программе «Обеспечение деятельности администрации Каменского сельского поселения Кардымовского района </w:t>
      </w:r>
      <w:r w:rsidRPr="007F18B9">
        <w:rPr>
          <w:rFonts w:ascii="Times New Roman" w:hAnsi="Times New Roman" w:cs="Times New Roman"/>
          <w:sz w:val="28"/>
          <w:szCs w:val="28"/>
        </w:rPr>
        <w:lastRenderedPageBreak/>
        <w:t>Смоленской области» на 2014-2016 года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редакции.</w:t>
      </w:r>
    </w:p>
    <w:p w:rsidR="00D7218F" w:rsidRDefault="00D7218F" w:rsidP="00427A15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  <w:r w:rsidRPr="00D7218F">
        <w:rPr>
          <w:sz w:val="28"/>
          <w:szCs w:val="28"/>
        </w:rPr>
        <w:t xml:space="preserve">   </w:t>
      </w:r>
      <w:r w:rsidR="00427A15" w:rsidRPr="00427A15">
        <w:rPr>
          <w:sz w:val="28"/>
          <w:szCs w:val="28"/>
        </w:rPr>
        <w:t>2</w:t>
      </w:r>
      <w:r w:rsidRPr="00D7218F">
        <w:rPr>
          <w:sz w:val="28"/>
          <w:szCs w:val="28"/>
        </w:rPr>
        <w:t>. Настоящее постановление подлежит размещению на официальном сайте администрации Каменского сельского поселения Кардымовского района Смоленской области.</w:t>
      </w:r>
    </w:p>
    <w:p w:rsidR="00427A15" w:rsidRPr="00D7218F" w:rsidRDefault="00427A15" w:rsidP="00427A15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</w:p>
    <w:p w:rsidR="00D7218F" w:rsidRPr="00D7218F" w:rsidRDefault="00D7218F" w:rsidP="00D7218F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  <w:r w:rsidRPr="00D7218F">
        <w:rPr>
          <w:sz w:val="28"/>
          <w:szCs w:val="28"/>
        </w:rPr>
        <w:t xml:space="preserve">   </w:t>
      </w:r>
      <w:r w:rsidR="00427A15">
        <w:rPr>
          <w:sz w:val="28"/>
          <w:szCs w:val="28"/>
        </w:rPr>
        <w:t>3</w:t>
      </w:r>
      <w:r w:rsidRPr="00D7218F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D7218F" w:rsidRPr="00D7218F" w:rsidRDefault="00D7218F" w:rsidP="00D7218F">
      <w:pPr>
        <w:tabs>
          <w:tab w:val="left" w:pos="4111"/>
          <w:tab w:val="left" w:pos="10205"/>
        </w:tabs>
        <w:ind w:right="-1"/>
        <w:jc w:val="both"/>
        <w:rPr>
          <w:sz w:val="28"/>
          <w:szCs w:val="28"/>
        </w:rPr>
      </w:pPr>
    </w:p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Глава муниципального образования</w:t>
      </w:r>
    </w:p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Каменского сельского поселения</w:t>
      </w:r>
    </w:p>
    <w:p w:rsidR="00D7218F" w:rsidRPr="00427A15" w:rsidRDefault="00427A15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427A15">
        <w:rPr>
          <w:sz w:val="28"/>
          <w:szCs w:val="28"/>
        </w:rPr>
        <w:t>К</w:t>
      </w:r>
      <w:r w:rsidR="00D7218F" w:rsidRPr="00D7218F">
        <w:rPr>
          <w:sz w:val="28"/>
          <w:szCs w:val="28"/>
        </w:rPr>
        <w:t>ардымовского района</w:t>
      </w:r>
    </w:p>
    <w:p w:rsidR="00D7218F" w:rsidRPr="00D7218F" w:rsidRDefault="00D7218F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  <w:r w:rsidRPr="00D7218F">
        <w:rPr>
          <w:sz w:val="28"/>
          <w:szCs w:val="28"/>
        </w:rPr>
        <w:t xml:space="preserve">Смоленской области                                                                                   </w:t>
      </w:r>
      <w:r w:rsidRPr="00D7218F">
        <w:rPr>
          <w:b/>
          <w:sz w:val="28"/>
          <w:szCs w:val="28"/>
        </w:rPr>
        <w:t>В.П. Шевелева</w:t>
      </w:r>
    </w:p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  <w:sectPr w:rsidR="00D7218F" w:rsidSect="00D7218F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450E05" w:rsidRPr="00D159F0" w:rsidRDefault="00450E05" w:rsidP="00450E05">
      <w:pPr>
        <w:jc w:val="right"/>
        <w:rPr>
          <w:sz w:val="28"/>
          <w:szCs w:val="28"/>
        </w:rPr>
      </w:pPr>
      <w:r w:rsidRPr="00353586">
        <w:rPr>
          <w:sz w:val="28"/>
          <w:szCs w:val="28"/>
        </w:rPr>
        <w:t xml:space="preserve">Приложение № </w:t>
      </w:r>
      <w:r w:rsidRPr="00D159F0">
        <w:rPr>
          <w:sz w:val="28"/>
          <w:szCs w:val="28"/>
        </w:rPr>
        <w:t>1</w:t>
      </w:r>
    </w:p>
    <w:p w:rsidR="00450E05" w:rsidRPr="00150B6F" w:rsidRDefault="00450E05" w:rsidP="00450E05">
      <w:pPr>
        <w:ind w:left="9360" w:hanging="936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150B6F">
        <w:rPr>
          <w:sz w:val="28"/>
          <w:szCs w:val="28"/>
        </w:rPr>
        <w:t>к</w:t>
      </w:r>
      <w:r>
        <w:t xml:space="preserve">  М</w:t>
      </w:r>
      <w:r w:rsidRPr="00150B6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150B6F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е</w:t>
      </w:r>
      <w:r w:rsidRPr="00150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150B6F">
        <w:rPr>
          <w:sz w:val="28"/>
          <w:szCs w:val="28"/>
        </w:rPr>
        <w:t xml:space="preserve">«Обеспечение деятельности администрации </w:t>
      </w:r>
      <w:r>
        <w:rPr>
          <w:sz w:val="28"/>
          <w:szCs w:val="28"/>
        </w:rPr>
        <w:t>Каменского сельского</w:t>
      </w:r>
      <w:r w:rsidRPr="00150B6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Кардымовского р</w:t>
      </w:r>
      <w:r w:rsidRPr="00150B6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Смоленской области» на 2014-2016 года</w:t>
      </w:r>
      <w:r w:rsidRPr="00150B6F">
        <w:rPr>
          <w:sz w:val="28"/>
          <w:szCs w:val="28"/>
        </w:rPr>
        <w:t xml:space="preserve"> </w:t>
      </w:r>
    </w:p>
    <w:p w:rsidR="00450E05" w:rsidRDefault="00450E05" w:rsidP="00450E05">
      <w:pPr>
        <w:pStyle w:val="ConsPlusNormal"/>
        <w:ind w:firstLine="755"/>
        <w:jc w:val="both"/>
        <w:rPr>
          <w:rFonts w:ascii="Times New Roman" w:hAnsi="Times New Roman" w:cs="Times New Roman"/>
          <w:sz w:val="28"/>
          <w:szCs w:val="28"/>
        </w:rPr>
      </w:pPr>
    </w:p>
    <w:p w:rsidR="00450E05" w:rsidRPr="00C30885" w:rsidRDefault="00450E05" w:rsidP="00450E05">
      <w:pPr>
        <w:pStyle w:val="ConsPlusNormal"/>
        <w:ind w:firstLine="755"/>
        <w:jc w:val="center"/>
        <w:rPr>
          <w:rFonts w:ascii="Times New Roman" w:hAnsi="Times New Roman" w:cs="Times New Roman"/>
          <w:sz w:val="28"/>
          <w:szCs w:val="28"/>
        </w:rPr>
      </w:pPr>
      <w:r w:rsidRPr="00C30885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tbl>
      <w:tblPr>
        <w:tblW w:w="1600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709"/>
        <w:gridCol w:w="960"/>
        <w:gridCol w:w="960"/>
        <w:gridCol w:w="960"/>
        <w:gridCol w:w="1213"/>
        <w:gridCol w:w="6096"/>
      </w:tblGrid>
      <w:tr w:rsidR="00450E05" w:rsidRPr="00C30885" w:rsidTr="00450E05">
        <w:trPr>
          <w:trHeight w:val="1119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50E05" w:rsidRPr="001170F5" w:rsidRDefault="00450E05" w:rsidP="004644CA">
            <w:pPr>
              <w:pStyle w:val="ConsPlusNormal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E05" w:rsidRPr="001170F5" w:rsidRDefault="00450E05" w:rsidP="004644CA">
            <w:r w:rsidRPr="001170F5">
              <w:t>Источники финансирования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tabs>
                <w:tab w:val="left" w:pos="22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r w:rsidRPr="001170F5">
              <w:t xml:space="preserve">Срок </w:t>
            </w:r>
            <w:proofErr w:type="spellStart"/>
            <w:r w:rsidRPr="001170F5">
              <w:t>выполне</w:t>
            </w:r>
            <w:proofErr w:type="spellEnd"/>
          </w:p>
          <w:p w:rsidR="00450E05" w:rsidRPr="001170F5" w:rsidRDefault="00450E05" w:rsidP="004644CA">
            <w:proofErr w:type="spellStart"/>
            <w:r w:rsidRPr="001170F5">
              <w:t>ния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</w:t>
            </w:r>
          </w:p>
        </w:tc>
      </w:tr>
      <w:tr w:rsidR="00450E05" w:rsidRPr="00C30885" w:rsidTr="00450E05">
        <w:trPr>
          <w:trHeight w:val="480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5" w:rsidRPr="00C30885" w:rsidTr="00450E05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ind w:right="-888"/>
            </w:pPr>
            <w:r w:rsidRPr="001170F5">
              <w:t>обеспечение деятельности органов</w:t>
            </w:r>
          </w:p>
          <w:p w:rsidR="00450E05" w:rsidRPr="001170F5" w:rsidRDefault="00450E05" w:rsidP="004644CA">
            <w:pPr>
              <w:ind w:right="-888"/>
            </w:pPr>
            <w:r w:rsidRPr="001170F5"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a3"/>
            </w:pPr>
            <w:r w:rsidRPr="001170F5"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 w:rsidRPr="001170F5">
              <w:t xml:space="preserve"> </w:t>
            </w:r>
          </w:p>
          <w:p w:rsidR="00450E05" w:rsidRPr="001170F5" w:rsidRDefault="00450E05" w:rsidP="004644CA">
            <w:pPr>
              <w:pStyle w:val="a3"/>
            </w:pPr>
            <w:r w:rsidRPr="001170F5">
              <w:t>1070,1</w:t>
            </w:r>
          </w:p>
          <w:p w:rsidR="00450E05" w:rsidRPr="001170F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</w:p>
          <w:p w:rsidR="00450E05" w:rsidRPr="001170F5" w:rsidRDefault="00450E05" w:rsidP="004644CA">
            <w:pPr>
              <w:pStyle w:val="a3"/>
            </w:pPr>
            <w:r w:rsidRPr="001170F5">
              <w:t>1070,1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</w:p>
          <w:p w:rsidR="00450E05" w:rsidRPr="001170F5" w:rsidRDefault="00450E05" w:rsidP="004644CA">
            <w:pPr>
              <w:pStyle w:val="a3"/>
            </w:pPr>
            <w:r w:rsidRPr="001170F5">
              <w:t>1070,1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Pr="001170F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2014-2016гг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своевременная и в полном объеме оплата труда работников органов местного самоуправления; иные выплаты</w:t>
            </w:r>
          </w:p>
          <w:p w:rsidR="00450E05" w:rsidRPr="001170F5" w:rsidRDefault="00450E05" w:rsidP="004644CA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5" w:rsidRPr="00C30885" w:rsidTr="00450E05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Pr="001170F5" w:rsidRDefault="00450E05" w:rsidP="004644CA">
            <w:r w:rsidRPr="001170F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r w:rsidRPr="001170F5"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  <w:jc w:val="center"/>
            </w:pPr>
          </w:p>
          <w:p w:rsidR="00450E05" w:rsidRDefault="00450E05" w:rsidP="004644CA">
            <w:pPr>
              <w:pStyle w:val="a3"/>
              <w:jc w:val="center"/>
            </w:pPr>
          </w:p>
          <w:p w:rsidR="00450E05" w:rsidRDefault="00450E05" w:rsidP="004644CA">
            <w:pPr>
              <w:pStyle w:val="a3"/>
              <w:jc w:val="center"/>
            </w:pPr>
          </w:p>
          <w:p w:rsidR="00450E05" w:rsidRPr="001170F5" w:rsidRDefault="00450E05" w:rsidP="004644CA">
            <w:pPr>
              <w:pStyle w:val="a3"/>
              <w:jc w:val="center"/>
            </w:pPr>
            <w:r>
              <w:t>72,5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  <w:jc w:val="center"/>
            </w:pPr>
          </w:p>
          <w:p w:rsidR="00450E05" w:rsidRDefault="00450E05" w:rsidP="004644CA">
            <w:pPr>
              <w:pStyle w:val="a3"/>
              <w:jc w:val="center"/>
            </w:pPr>
          </w:p>
          <w:p w:rsidR="00450E05" w:rsidRDefault="00450E05" w:rsidP="004644CA">
            <w:pPr>
              <w:pStyle w:val="a3"/>
              <w:jc w:val="center"/>
            </w:pPr>
          </w:p>
          <w:p w:rsidR="00450E05" w:rsidRPr="001170F5" w:rsidRDefault="00450E05" w:rsidP="004644CA">
            <w:pPr>
              <w:pStyle w:val="a3"/>
              <w:jc w:val="center"/>
            </w:pPr>
            <w:r>
              <w:t>75,0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  <w:jc w:val="center"/>
            </w:pPr>
          </w:p>
          <w:p w:rsidR="00450E05" w:rsidRDefault="00450E05" w:rsidP="004644CA">
            <w:pPr>
              <w:pStyle w:val="a3"/>
              <w:jc w:val="center"/>
            </w:pPr>
          </w:p>
          <w:p w:rsidR="00450E05" w:rsidRDefault="00450E05" w:rsidP="004644CA">
            <w:pPr>
              <w:pStyle w:val="a3"/>
              <w:jc w:val="center"/>
            </w:pPr>
          </w:p>
          <w:p w:rsidR="00450E05" w:rsidRPr="001170F5" w:rsidRDefault="00450E05" w:rsidP="004644CA">
            <w:pPr>
              <w:pStyle w:val="a3"/>
              <w:jc w:val="center"/>
            </w:pPr>
            <w:r>
              <w:t>79,0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05" w:rsidRDefault="00450E05" w:rsidP="004644CA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5" w:rsidRPr="001170F5" w:rsidRDefault="00450E05" w:rsidP="004644CA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использование услуг связи; доступ в сеть Интернет; техническое обслуживание компьютерного оборудования и оргтехники; обеспечение функционирования и поддержка работоспособности прикладного и системного программного обеспечения; наличие необходимых основных средств, комплектующих и расходных материалов для обеспечения деятельности органов местного самоуправления.</w:t>
            </w:r>
          </w:p>
        </w:tc>
      </w:tr>
      <w:tr w:rsidR="00450E05" w:rsidRPr="001170F5" w:rsidTr="00450E05">
        <w:trPr>
          <w:trHeight w:val="22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5" w:rsidRPr="001170F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Pr="001170F5" w:rsidRDefault="00450E05" w:rsidP="004644CA">
            <w:r w:rsidRPr="001170F5"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0E0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5" w:rsidRPr="001170F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</w:p>
          <w:p w:rsidR="00450E05" w:rsidRPr="001170F5" w:rsidRDefault="005E35B9" w:rsidP="004644CA">
            <w:pPr>
              <w:pStyle w:val="a3"/>
            </w:pPr>
            <w:r>
              <w:t>196</w:t>
            </w:r>
            <w:r w:rsidR="00450E05" w:rsidRPr="001170F5">
              <w:t>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</w:p>
          <w:p w:rsidR="00450E05" w:rsidRPr="001170F5" w:rsidRDefault="00450E05" w:rsidP="004644CA">
            <w:pPr>
              <w:pStyle w:val="a3"/>
            </w:pPr>
            <w:r w:rsidRPr="001170F5">
              <w:t>216,3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</w:p>
          <w:p w:rsidR="00450E05" w:rsidRPr="001170F5" w:rsidRDefault="00450E05" w:rsidP="004644CA">
            <w:pPr>
              <w:pStyle w:val="a3"/>
            </w:pPr>
            <w:r w:rsidRPr="001170F5">
              <w:t>212,3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ConsPlusNormal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5" w:rsidRPr="001170F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ConsPlusNormal"/>
              <w:tabs>
                <w:tab w:val="left" w:pos="37"/>
              </w:tabs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использование услуг почтовой связи; транспортных и коммунальных услуг;</w:t>
            </w:r>
          </w:p>
          <w:p w:rsidR="00450E05" w:rsidRPr="001170F5" w:rsidRDefault="00450E05" w:rsidP="004644CA">
            <w:pPr>
              <w:pStyle w:val="ConsPlusNormal"/>
              <w:tabs>
                <w:tab w:val="left" w:pos="37"/>
              </w:tabs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здания администрации; в том числе уровень безопасности здания и сотрудников; техническое обслуживание, страхование, содержание и ремонт автомобилей администрации; материально-техническое, информационное обеспечение.</w:t>
            </w:r>
          </w:p>
        </w:tc>
      </w:tr>
      <w:tr w:rsidR="00450E05" w:rsidRPr="001170F5" w:rsidTr="00450E05">
        <w:trPr>
          <w:trHeight w:val="7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Pr="001170F5" w:rsidRDefault="00450E05" w:rsidP="004644CA">
            <w:r w:rsidRPr="001170F5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0E05" w:rsidRDefault="00450E05" w:rsidP="004644CA">
            <w:pPr>
              <w:pStyle w:val="ConsPlusNormal"/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05" w:rsidRPr="001170F5" w:rsidRDefault="00450E05" w:rsidP="004644CA">
            <w:pPr>
              <w:pStyle w:val="ConsPlusNormal"/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</w:p>
          <w:p w:rsidR="00450E05" w:rsidRPr="001170F5" w:rsidRDefault="00450E05" w:rsidP="005E35B9">
            <w:pPr>
              <w:pStyle w:val="a3"/>
            </w:pPr>
            <w:r w:rsidRPr="001170F5">
              <w:t xml:space="preserve"> </w:t>
            </w:r>
            <w:r w:rsidR="005E35B9">
              <w:t>5,1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</w:p>
          <w:p w:rsidR="00450E05" w:rsidRPr="001170F5" w:rsidRDefault="00450E05" w:rsidP="004644CA">
            <w:pPr>
              <w:pStyle w:val="a3"/>
            </w:pPr>
            <w:r>
              <w:t>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</w:p>
          <w:p w:rsidR="00450E05" w:rsidRPr="001170F5" w:rsidRDefault="00450E05" w:rsidP="004644CA">
            <w:pPr>
              <w:pStyle w:val="a3"/>
            </w:pPr>
            <w:r>
              <w:t>2,1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ConsPlusNormal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05" w:rsidRPr="001170F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E05" w:rsidRPr="001170F5" w:rsidRDefault="00450E05" w:rsidP="004644CA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осуществление расходов по уплате в установленных законодательством РФ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штрафов, пеней; иных налогов, сборов и обязательных платежей в форме членских взносов.</w:t>
            </w:r>
          </w:p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05" w:rsidRPr="001170F5" w:rsidTr="00450E05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r>
              <w:t xml:space="preserve">Обеспечение других общегосударственных вопросов – </w:t>
            </w:r>
            <w:r w:rsidR="00D7218F">
              <w:t>культурно-досуговые мероприятия,</w:t>
            </w:r>
          </w:p>
          <w:p w:rsidR="00D7218F" w:rsidRDefault="00D7218F" w:rsidP="004644CA">
            <w:r>
              <w:t>в том числе:</w:t>
            </w:r>
          </w:p>
          <w:p w:rsidR="00450E05" w:rsidRDefault="00450E05" w:rsidP="004644CA">
            <w:r>
              <w:t>- мероприятия, посвященные памяти воинов-афганцев;</w:t>
            </w:r>
          </w:p>
          <w:p w:rsidR="00450E05" w:rsidRDefault="00450E05" w:rsidP="004644CA">
            <w:r>
              <w:t>- проводы русской зимы;</w:t>
            </w:r>
          </w:p>
          <w:p w:rsidR="00450E05" w:rsidRPr="001170F5" w:rsidRDefault="00450E05" w:rsidP="004644CA">
            <w:r>
              <w:t>- праздник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7,0</w:t>
            </w:r>
          </w:p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  <w:r>
              <w:t>3,0</w:t>
            </w:r>
          </w:p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  <w:r>
              <w:t>2,0</w:t>
            </w:r>
          </w:p>
          <w:p w:rsidR="00450E05" w:rsidRPr="001170F5" w:rsidRDefault="00450E05" w:rsidP="004644CA">
            <w:pPr>
              <w:pStyle w:val="a3"/>
            </w:pPr>
            <w:r>
              <w:t>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7,0</w:t>
            </w:r>
          </w:p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  <w:r>
              <w:t>3,0</w:t>
            </w:r>
          </w:p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  <w:r>
              <w:t>2,0</w:t>
            </w:r>
          </w:p>
          <w:p w:rsidR="00450E05" w:rsidRPr="001170F5" w:rsidRDefault="00450E05" w:rsidP="004644CA">
            <w:pPr>
              <w:pStyle w:val="a3"/>
            </w:pPr>
            <w:r>
              <w:t>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7,0</w:t>
            </w:r>
          </w:p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  <w:r>
              <w:t>3,0</w:t>
            </w:r>
          </w:p>
          <w:p w:rsidR="00450E05" w:rsidRDefault="00450E05" w:rsidP="004644CA">
            <w:pPr>
              <w:pStyle w:val="a3"/>
            </w:pPr>
          </w:p>
          <w:p w:rsidR="00450E05" w:rsidRDefault="00450E05" w:rsidP="004644CA">
            <w:pPr>
              <w:pStyle w:val="a3"/>
            </w:pPr>
            <w:r>
              <w:t>2,0</w:t>
            </w:r>
          </w:p>
          <w:p w:rsidR="00450E05" w:rsidRPr="001170F5" w:rsidRDefault="00450E05" w:rsidP="004644CA">
            <w:pPr>
              <w:pStyle w:val="a3"/>
            </w:pPr>
            <w:r>
              <w:t>2,0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Pr="001170F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r w:rsidRPr="001170F5">
              <w:t xml:space="preserve">- </w:t>
            </w:r>
            <w:r>
              <w:t>осуществление расходов на содержание органов местного самоуправления (за исключением расходов по оплате труда)</w:t>
            </w:r>
          </w:p>
        </w:tc>
      </w:tr>
      <w:tr w:rsidR="00450E05" w:rsidRPr="001170F5" w:rsidTr="00450E05">
        <w:trPr>
          <w:trHeight w:val="1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r>
              <w:t xml:space="preserve">Расходы на осуществление первичного воинского учета, на территориях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33,117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33,117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33,117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Pr="001170F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1170F5" w:rsidRDefault="00450E05" w:rsidP="004644CA">
            <w:pPr>
              <w:pStyle w:val="ConsPlusNormal"/>
              <w:ind w:firstLine="37"/>
            </w:pPr>
            <w:r>
              <w:t xml:space="preserve">- 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и в полном объеме оплата труда </w:t>
            </w:r>
          </w:p>
        </w:tc>
      </w:tr>
      <w:tr w:rsidR="00450E05" w:rsidRPr="001170F5" w:rsidTr="00450E05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r>
              <w:t xml:space="preserve">Материально-техническое обеспечение при осуществлении первичного воинского учета на территориях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21,583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21,783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21,783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6348DE" w:rsidRDefault="00450E05" w:rsidP="00450E05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348DE">
              <w:rPr>
                <w:rFonts w:ascii="Times New Roman" w:hAnsi="Times New Roman" w:cs="Times New Roman"/>
                <w:sz w:val="24"/>
                <w:szCs w:val="24"/>
              </w:rPr>
              <w:t xml:space="preserve">- надлежащее состояние имущества;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основных средств, материальных запасов</w:t>
            </w:r>
          </w:p>
        </w:tc>
      </w:tr>
      <w:tr w:rsidR="00450E05" w:rsidRPr="001170F5" w:rsidTr="00450E05">
        <w:trPr>
          <w:trHeight w:val="7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5,0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Pr="006348DE" w:rsidRDefault="00450E05" w:rsidP="004644CA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реконструкция военно-мемориальных объектов</w:t>
            </w:r>
          </w:p>
        </w:tc>
      </w:tr>
      <w:tr w:rsidR="00450E05" w:rsidRPr="001170F5" w:rsidTr="00450E05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44,3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44,3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44,3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Default="00450E05" w:rsidP="004644CA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своевременная и в полном объеме выплата пенсии за выслугу лет</w:t>
            </w:r>
          </w:p>
        </w:tc>
      </w:tr>
      <w:tr w:rsidR="00450E05" w:rsidRPr="001170F5" w:rsidTr="00450E05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Default="00450E05" w:rsidP="004644CA">
            <w:pPr>
              <w:pStyle w:val="ConsPlusNormal"/>
              <w:ind w:firstLine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D7218F" w:rsidP="004644CA">
            <w:r>
              <w:t>Физическая культура и спорт,</w:t>
            </w:r>
          </w:p>
          <w:p w:rsidR="00D7218F" w:rsidRDefault="00D7218F" w:rsidP="004644CA">
            <w:r>
              <w:t>в том числе:</w:t>
            </w:r>
          </w:p>
          <w:p w:rsidR="00450E05" w:rsidRDefault="00450E05" w:rsidP="004644CA">
            <w:r>
              <w:t>- о проведении Кубка района по волейболу памяти волейболистов;</w:t>
            </w:r>
          </w:p>
          <w:p w:rsidR="00450E05" w:rsidRDefault="00450E05" w:rsidP="004644CA">
            <w:r>
              <w:t>- лыжные соревнования в честь, погибших воинов-афганцев;</w:t>
            </w:r>
          </w:p>
          <w:p w:rsidR="00450E05" w:rsidRDefault="00450E05" w:rsidP="004644CA">
            <w:r>
              <w:t>- летняя Спартакиада трудящихся;</w:t>
            </w:r>
          </w:p>
          <w:p w:rsidR="00450E05" w:rsidRDefault="00450E05" w:rsidP="004644CA">
            <w:r>
              <w:t>- спортивные мероприятия в День деревни;</w:t>
            </w:r>
          </w:p>
          <w:p w:rsidR="00450E05" w:rsidRDefault="00450E05" w:rsidP="004644CA">
            <w:r>
              <w:t>- первенство по мини-футболу среди дворовых команд на приз «Кожаный мяч»</w:t>
            </w:r>
            <w:r w:rsidR="008E0C01">
              <w:t>;</w:t>
            </w:r>
          </w:p>
          <w:p w:rsidR="008E0C01" w:rsidRDefault="008E0C01" w:rsidP="004644CA">
            <w:r>
              <w:t>- День физкультурника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Default="00450E05" w:rsidP="004644CA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10,0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0,9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1,5</w:t>
            </w:r>
          </w:p>
          <w:p w:rsidR="00D7218F" w:rsidRDefault="00D7218F" w:rsidP="004644CA">
            <w:pPr>
              <w:pStyle w:val="a3"/>
            </w:pPr>
            <w:r>
              <w:t>3,0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2,25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1,05</w:t>
            </w:r>
          </w:p>
          <w:p w:rsidR="00D7218F" w:rsidRDefault="00D7218F" w:rsidP="004644CA">
            <w:pPr>
              <w:pStyle w:val="a3"/>
            </w:pPr>
            <w:r>
              <w:t>1,3</w:t>
            </w:r>
          </w:p>
          <w:p w:rsidR="00D7218F" w:rsidRDefault="00D7218F" w:rsidP="004644CA">
            <w:pPr>
              <w:pStyle w:val="a3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10,0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0,9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1,5</w:t>
            </w:r>
          </w:p>
          <w:p w:rsidR="00D7218F" w:rsidRDefault="00D7218F" w:rsidP="004644CA">
            <w:pPr>
              <w:pStyle w:val="a3"/>
            </w:pPr>
            <w:r>
              <w:t>3,0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2,25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1,05</w:t>
            </w:r>
          </w:p>
          <w:p w:rsidR="00D7218F" w:rsidRDefault="00D7218F" w:rsidP="004644CA">
            <w:pPr>
              <w:pStyle w:val="a3"/>
            </w:pPr>
            <w:r>
              <w:t>1,3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a3"/>
            </w:pPr>
            <w:r>
              <w:t>10,0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0,9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1,5</w:t>
            </w:r>
          </w:p>
          <w:p w:rsidR="00D7218F" w:rsidRDefault="00D7218F" w:rsidP="004644CA">
            <w:pPr>
              <w:pStyle w:val="a3"/>
            </w:pPr>
            <w:r>
              <w:t>3,0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2,25</w:t>
            </w: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</w:p>
          <w:p w:rsidR="00D7218F" w:rsidRDefault="00D7218F" w:rsidP="004644CA">
            <w:pPr>
              <w:pStyle w:val="a3"/>
            </w:pPr>
            <w:r>
              <w:t>1,05</w:t>
            </w:r>
          </w:p>
          <w:p w:rsidR="00D7218F" w:rsidRDefault="00D7218F" w:rsidP="004644CA">
            <w:pPr>
              <w:pStyle w:val="a3"/>
            </w:pPr>
            <w:r>
              <w:t>1,3</w:t>
            </w:r>
          </w:p>
          <w:p w:rsidR="00D7218F" w:rsidRDefault="00D7218F" w:rsidP="004644CA">
            <w:pPr>
              <w:pStyle w:val="a3"/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Default="00450E05" w:rsidP="004644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05" w:rsidRDefault="00450E05" w:rsidP="004644CA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соревнований и пропаганды в области физической культуры и спорта</w:t>
            </w:r>
          </w:p>
        </w:tc>
      </w:tr>
      <w:tr w:rsidR="00450E05" w:rsidRPr="001170F5" w:rsidTr="00450E05">
        <w:trPr>
          <w:trHeight w:val="5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a3"/>
            </w:pPr>
            <w:r w:rsidRPr="001170F5">
              <w:t xml:space="preserve"> </w:t>
            </w:r>
            <w:r>
              <w:t>1465,0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a3"/>
            </w:pPr>
            <w:r>
              <w:t>1484,7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05" w:rsidRPr="001170F5" w:rsidRDefault="00450E05" w:rsidP="004644CA">
            <w:pPr>
              <w:pStyle w:val="a3"/>
            </w:pPr>
            <w:r>
              <w:t>1484,7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05" w:rsidRPr="001170F5" w:rsidRDefault="00450E05" w:rsidP="004644CA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05" w:rsidRPr="001170F5" w:rsidRDefault="00450E05" w:rsidP="00450E05">
      <w:pPr>
        <w:pStyle w:val="ConsPlusNormal"/>
        <w:ind w:firstLine="755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>Примечание. Используемые сокращения:</w:t>
      </w:r>
    </w:p>
    <w:p w:rsidR="00450E05" w:rsidRPr="001170F5" w:rsidRDefault="00450E05" w:rsidP="00450E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 xml:space="preserve">&lt;МБ&gt; 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1170F5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170F5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450E05" w:rsidRPr="001170F5" w:rsidRDefault="00450E05" w:rsidP="00450E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170F5">
        <w:rPr>
          <w:rFonts w:ascii="Times New Roman" w:hAnsi="Times New Roman" w:cs="Times New Roman"/>
          <w:sz w:val="24"/>
          <w:szCs w:val="24"/>
        </w:rPr>
        <w:t xml:space="preserve">Б&gt;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1170F5">
        <w:rPr>
          <w:rFonts w:ascii="Times New Roman" w:hAnsi="Times New Roman" w:cs="Times New Roman"/>
          <w:sz w:val="24"/>
          <w:szCs w:val="24"/>
        </w:rPr>
        <w:t xml:space="preserve">бюджет </w:t>
      </w:r>
    </w:p>
    <w:p w:rsidR="00450E05" w:rsidRDefault="00450E05" w:rsidP="00450E05">
      <w:pPr>
        <w:pStyle w:val="ConsPlusNormal"/>
        <w:ind w:firstLine="755"/>
        <w:jc w:val="both"/>
        <w:rPr>
          <w:rFonts w:ascii="Times New Roman" w:hAnsi="Times New Roman" w:cs="Times New Roman"/>
          <w:sz w:val="28"/>
          <w:szCs w:val="28"/>
        </w:rPr>
      </w:pPr>
    </w:p>
    <w:p w:rsidR="009626AA" w:rsidRDefault="009626AA"/>
    <w:sectPr w:rsidR="009626AA" w:rsidSect="00450E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34" w:rsidRDefault="00252534" w:rsidP="007F18B9">
      <w:r>
        <w:separator/>
      </w:r>
    </w:p>
  </w:endnote>
  <w:endnote w:type="continuationSeparator" w:id="0">
    <w:p w:rsidR="00252534" w:rsidRDefault="00252534" w:rsidP="007F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34" w:rsidRDefault="00252534" w:rsidP="007F18B9">
      <w:r>
        <w:separator/>
      </w:r>
    </w:p>
  </w:footnote>
  <w:footnote w:type="continuationSeparator" w:id="0">
    <w:p w:rsidR="00252534" w:rsidRDefault="00252534" w:rsidP="007F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B9" w:rsidRDefault="005E35B9" w:rsidP="005E35B9">
    <w:pPr>
      <w:pStyle w:val="a5"/>
      <w:tabs>
        <w:tab w:val="clear" w:pos="4677"/>
        <w:tab w:val="clear" w:pos="9355"/>
        <w:tab w:val="left" w:pos="8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726"/>
    <w:multiLevelType w:val="hybridMultilevel"/>
    <w:tmpl w:val="477A98F8"/>
    <w:lvl w:ilvl="0" w:tplc="1CCC3F3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B5"/>
    <w:rsid w:val="0000484C"/>
    <w:rsid w:val="00026A33"/>
    <w:rsid w:val="00040635"/>
    <w:rsid w:val="00043377"/>
    <w:rsid w:val="00052D8C"/>
    <w:rsid w:val="000556CC"/>
    <w:rsid w:val="00062823"/>
    <w:rsid w:val="00082B74"/>
    <w:rsid w:val="00092953"/>
    <w:rsid w:val="000A08AF"/>
    <w:rsid w:val="00107D20"/>
    <w:rsid w:val="001351B1"/>
    <w:rsid w:val="00145D9A"/>
    <w:rsid w:val="00165933"/>
    <w:rsid w:val="00174B9E"/>
    <w:rsid w:val="00185FDC"/>
    <w:rsid w:val="001B53D2"/>
    <w:rsid w:val="001D2921"/>
    <w:rsid w:val="001D2C42"/>
    <w:rsid w:val="001E2AD0"/>
    <w:rsid w:val="001F022C"/>
    <w:rsid w:val="001F3690"/>
    <w:rsid w:val="0020371D"/>
    <w:rsid w:val="002415BD"/>
    <w:rsid w:val="00252534"/>
    <w:rsid w:val="00286B14"/>
    <w:rsid w:val="00296ED9"/>
    <w:rsid w:val="002F68CD"/>
    <w:rsid w:val="00303630"/>
    <w:rsid w:val="003068D9"/>
    <w:rsid w:val="00337D51"/>
    <w:rsid w:val="00354D28"/>
    <w:rsid w:val="00355A97"/>
    <w:rsid w:val="003647F3"/>
    <w:rsid w:val="00366FA8"/>
    <w:rsid w:val="003A076E"/>
    <w:rsid w:val="003B07C0"/>
    <w:rsid w:val="003B5B57"/>
    <w:rsid w:val="003C6434"/>
    <w:rsid w:val="00427A15"/>
    <w:rsid w:val="00450E05"/>
    <w:rsid w:val="00471652"/>
    <w:rsid w:val="004C271B"/>
    <w:rsid w:val="004C5442"/>
    <w:rsid w:val="004C6C8F"/>
    <w:rsid w:val="004D4605"/>
    <w:rsid w:val="004E6117"/>
    <w:rsid w:val="005155A4"/>
    <w:rsid w:val="005508B7"/>
    <w:rsid w:val="005A3F5F"/>
    <w:rsid w:val="005A7D4E"/>
    <w:rsid w:val="005B6F4B"/>
    <w:rsid w:val="005E09C8"/>
    <w:rsid w:val="005E35B9"/>
    <w:rsid w:val="00601EFF"/>
    <w:rsid w:val="00614F72"/>
    <w:rsid w:val="006516F0"/>
    <w:rsid w:val="006D138A"/>
    <w:rsid w:val="006E4410"/>
    <w:rsid w:val="006E7EDE"/>
    <w:rsid w:val="00721028"/>
    <w:rsid w:val="00734661"/>
    <w:rsid w:val="00752485"/>
    <w:rsid w:val="007B42AC"/>
    <w:rsid w:val="007B4A6B"/>
    <w:rsid w:val="007D23A1"/>
    <w:rsid w:val="007E30F8"/>
    <w:rsid w:val="007E451A"/>
    <w:rsid w:val="007E7037"/>
    <w:rsid w:val="007F18B9"/>
    <w:rsid w:val="008018A9"/>
    <w:rsid w:val="00864166"/>
    <w:rsid w:val="008816B1"/>
    <w:rsid w:val="00893197"/>
    <w:rsid w:val="008B2F79"/>
    <w:rsid w:val="008E0C01"/>
    <w:rsid w:val="0092354B"/>
    <w:rsid w:val="009265BF"/>
    <w:rsid w:val="00926627"/>
    <w:rsid w:val="0094580D"/>
    <w:rsid w:val="00954D9D"/>
    <w:rsid w:val="009626AA"/>
    <w:rsid w:val="009631EF"/>
    <w:rsid w:val="009D4E3F"/>
    <w:rsid w:val="009E4CEA"/>
    <w:rsid w:val="00A06B56"/>
    <w:rsid w:val="00A90B2A"/>
    <w:rsid w:val="00AB79A7"/>
    <w:rsid w:val="00AC142B"/>
    <w:rsid w:val="00AC51CD"/>
    <w:rsid w:val="00B25419"/>
    <w:rsid w:val="00B44C4E"/>
    <w:rsid w:val="00B626A6"/>
    <w:rsid w:val="00B91FF9"/>
    <w:rsid w:val="00BD5F3A"/>
    <w:rsid w:val="00BE0919"/>
    <w:rsid w:val="00C429CA"/>
    <w:rsid w:val="00C605E3"/>
    <w:rsid w:val="00C71C9B"/>
    <w:rsid w:val="00C85A4F"/>
    <w:rsid w:val="00C870FC"/>
    <w:rsid w:val="00D35443"/>
    <w:rsid w:val="00D44C4A"/>
    <w:rsid w:val="00D46CE7"/>
    <w:rsid w:val="00D7218F"/>
    <w:rsid w:val="00D742E1"/>
    <w:rsid w:val="00D852F9"/>
    <w:rsid w:val="00D92CB5"/>
    <w:rsid w:val="00DA7F7B"/>
    <w:rsid w:val="00DB6D55"/>
    <w:rsid w:val="00E52874"/>
    <w:rsid w:val="00E92A3B"/>
    <w:rsid w:val="00E95E03"/>
    <w:rsid w:val="00E95FF2"/>
    <w:rsid w:val="00EB178F"/>
    <w:rsid w:val="00ED248C"/>
    <w:rsid w:val="00EF30DB"/>
    <w:rsid w:val="00F029DF"/>
    <w:rsid w:val="00F03A2F"/>
    <w:rsid w:val="00F25B28"/>
    <w:rsid w:val="00F74202"/>
    <w:rsid w:val="00F9025A"/>
    <w:rsid w:val="00F9149B"/>
    <w:rsid w:val="00F96BAB"/>
    <w:rsid w:val="00FC2B0C"/>
    <w:rsid w:val="00FD768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0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50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50E0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A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7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0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50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50E0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A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7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2014-04-22T09:24:00Z</cp:lastPrinted>
  <dcterms:created xsi:type="dcterms:W3CDTF">2014-02-11T09:49:00Z</dcterms:created>
  <dcterms:modified xsi:type="dcterms:W3CDTF">2014-04-22T09:24:00Z</dcterms:modified>
</cp:coreProperties>
</file>